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1E90" w14:textId="77777777" w:rsidR="00DC12D5" w:rsidRPr="009B6CE6" w:rsidRDefault="00DC12D5" w:rsidP="00CE0A66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CE0A66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</w:t>
      </w:r>
      <w:r w:rsidR="00CE0A66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14:paraId="3B285CB2" w14:textId="77777777" w:rsidR="00DC12D5" w:rsidRPr="009B6CE6" w:rsidRDefault="00DB6C00" w:rsidP="00CE0A6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МКОУ </w:t>
      </w:r>
      <w:r w:rsidR="00DC12D5"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ООШ </w:t>
      </w:r>
      <w:proofErr w:type="spellStart"/>
      <w:r w:rsidR="00DC12D5"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="00DC12D5"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>.Т</w:t>
      </w:r>
      <w:proofErr w:type="gramEnd"/>
      <w:r w:rsidR="00DC12D5"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>ахтоямск</w:t>
      </w:r>
      <w:proofErr w:type="spellEnd"/>
    </w:p>
    <w:p w14:paraId="1678DF19" w14:textId="77777777" w:rsidR="00DC12D5" w:rsidRPr="009B6CE6" w:rsidRDefault="00DC12D5" w:rsidP="00CE0A66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______</w:t>
      </w:r>
      <w:proofErr w:type="spellStart"/>
      <w:r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>Шахурдина</w:t>
      </w:r>
      <w:proofErr w:type="spellEnd"/>
      <w:r w:rsidRPr="009B6C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О.Д.</w:t>
      </w:r>
    </w:p>
    <w:p w14:paraId="36139208" w14:textId="77777777" w:rsidR="00DC12D5" w:rsidRPr="009B6CE6" w:rsidRDefault="00DC12D5" w:rsidP="00DC12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14:paraId="27D60F7B" w14:textId="7935B432" w:rsidR="00DC12D5" w:rsidRPr="009B6CE6" w:rsidRDefault="00DC12D5" w:rsidP="00DC1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9B6CE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Расписание уроков</w:t>
      </w:r>
      <w:r w:rsidR="003B3F7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 начальных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2811"/>
        <w:gridCol w:w="3065"/>
        <w:gridCol w:w="3544"/>
        <w:gridCol w:w="3905"/>
      </w:tblGrid>
      <w:tr w:rsidR="00DC12D5" w:rsidRPr="009B6CE6" w14:paraId="6494A1EA" w14:textId="77777777" w:rsidTr="003C5D31">
        <w:tc>
          <w:tcPr>
            <w:tcW w:w="1461" w:type="dxa"/>
          </w:tcPr>
          <w:p w14:paraId="5A1C9B9A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168A4C72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1 класс</w:t>
            </w:r>
          </w:p>
        </w:tc>
        <w:tc>
          <w:tcPr>
            <w:tcW w:w="3065" w:type="dxa"/>
          </w:tcPr>
          <w:p w14:paraId="52A381A9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2 класс</w:t>
            </w:r>
          </w:p>
        </w:tc>
        <w:tc>
          <w:tcPr>
            <w:tcW w:w="3544" w:type="dxa"/>
          </w:tcPr>
          <w:p w14:paraId="65B21ED6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3 класс</w:t>
            </w:r>
          </w:p>
        </w:tc>
        <w:tc>
          <w:tcPr>
            <w:tcW w:w="3905" w:type="dxa"/>
          </w:tcPr>
          <w:p w14:paraId="7D55EDE7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4 класс</w:t>
            </w:r>
          </w:p>
        </w:tc>
      </w:tr>
      <w:tr w:rsidR="00DC12D5" w:rsidRPr="009B6CE6" w14:paraId="08931875" w14:textId="77777777" w:rsidTr="003C5D31">
        <w:tc>
          <w:tcPr>
            <w:tcW w:w="1461" w:type="dxa"/>
            <w:vMerge w:val="restart"/>
          </w:tcPr>
          <w:p w14:paraId="35147689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понедельник</w:t>
            </w:r>
          </w:p>
        </w:tc>
        <w:tc>
          <w:tcPr>
            <w:tcW w:w="2811" w:type="dxa"/>
          </w:tcPr>
          <w:p w14:paraId="6D142827" w14:textId="47F9C3FD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1.чтение</w:t>
            </w:r>
          </w:p>
        </w:tc>
        <w:tc>
          <w:tcPr>
            <w:tcW w:w="3065" w:type="dxa"/>
          </w:tcPr>
          <w:p w14:paraId="39555DD3" w14:textId="594DF090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окружающий мир</w:t>
            </w:r>
          </w:p>
        </w:tc>
        <w:tc>
          <w:tcPr>
            <w:tcW w:w="3544" w:type="dxa"/>
          </w:tcPr>
          <w:p w14:paraId="1AFD32A8" w14:textId="17725BE1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1.чтение</w:t>
            </w:r>
          </w:p>
        </w:tc>
        <w:tc>
          <w:tcPr>
            <w:tcW w:w="3905" w:type="dxa"/>
          </w:tcPr>
          <w:p w14:paraId="7E8D2A0C" w14:textId="51574266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окружающий мир</w:t>
            </w:r>
          </w:p>
        </w:tc>
      </w:tr>
      <w:tr w:rsidR="00DC12D5" w:rsidRPr="009B6CE6" w14:paraId="0DEDCB9B" w14:textId="77777777" w:rsidTr="003C5D31">
        <w:tc>
          <w:tcPr>
            <w:tcW w:w="1461" w:type="dxa"/>
            <w:vMerge/>
          </w:tcPr>
          <w:p w14:paraId="0E1DEAFE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2CCCC560" w14:textId="4539456D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065" w:type="dxa"/>
          </w:tcPr>
          <w:p w14:paraId="46BCC912" w14:textId="0A9AD8ED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2.математика</w:t>
            </w:r>
          </w:p>
        </w:tc>
        <w:tc>
          <w:tcPr>
            <w:tcW w:w="3544" w:type="dxa"/>
          </w:tcPr>
          <w:p w14:paraId="537A7F2B" w14:textId="3D9D4DEF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905" w:type="dxa"/>
          </w:tcPr>
          <w:p w14:paraId="1D6D8757" w14:textId="5EE8A09B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</w:t>
            </w:r>
          </w:p>
        </w:tc>
      </w:tr>
      <w:tr w:rsidR="00DC12D5" w:rsidRPr="009B6CE6" w14:paraId="0254E98F" w14:textId="77777777" w:rsidTr="003C5D31">
        <w:tc>
          <w:tcPr>
            <w:tcW w:w="1461" w:type="dxa"/>
            <w:vMerge/>
          </w:tcPr>
          <w:p w14:paraId="76A8B938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41D69739" w14:textId="322DFE8B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3.математика</w:t>
            </w:r>
          </w:p>
        </w:tc>
        <w:tc>
          <w:tcPr>
            <w:tcW w:w="3065" w:type="dxa"/>
          </w:tcPr>
          <w:p w14:paraId="6074458A" w14:textId="2B81184B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3.русский язык</w:t>
            </w:r>
          </w:p>
        </w:tc>
        <w:tc>
          <w:tcPr>
            <w:tcW w:w="3544" w:type="dxa"/>
          </w:tcPr>
          <w:p w14:paraId="679CA52F" w14:textId="1D9F75B6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3.математика</w:t>
            </w:r>
          </w:p>
        </w:tc>
        <w:tc>
          <w:tcPr>
            <w:tcW w:w="3905" w:type="dxa"/>
          </w:tcPr>
          <w:p w14:paraId="7F79E50C" w14:textId="75335EA5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3.русский язык</w:t>
            </w:r>
          </w:p>
        </w:tc>
      </w:tr>
      <w:tr w:rsidR="00DC12D5" w:rsidRPr="009B6CE6" w14:paraId="05D49052" w14:textId="77777777" w:rsidTr="003C5D31">
        <w:tc>
          <w:tcPr>
            <w:tcW w:w="1461" w:type="dxa"/>
            <w:vMerge/>
          </w:tcPr>
          <w:p w14:paraId="0E90D185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64C28221" w14:textId="43F0A383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физическая </w:t>
            </w:r>
            <w:r w:rsidR="003B3F7A">
              <w:rPr>
                <w:sz w:val="18"/>
                <w:szCs w:val="18"/>
              </w:rPr>
              <w:t>культура</w:t>
            </w:r>
          </w:p>
        </w:tc>
        <w:tc>
          <w:tcPr>
            <w:tcW w:w="3065" w:type="dxa"/>
          </w:tcPr>
          <w:p w14:paraId="15072048" w14:textId="65562A12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физическая культура</w:t>
            </w:r>
          </w:p>
        </w:tc>
        <w:tc>
          <w:tcPr>
            <w:tcW w:w="3544" w:type="dxa"/>
          </w:tcPr>
          <w:p w14:paraId="4D6E1A09" w14:textId="201736A9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физическая культура</w:t>
            </w:r>
          </w:p>
        </w:tc>
        <w:tc>
          <w:tcPr>
            <w:tcW w:w="3905" w:type="dxa"/>
          </w:tcPr>
          <w:p w14:paraId="13E9A7BC" w14:textId="5701085C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физическая культура</w:t>
            </w:r>
          </w:p>
        </w:tc>
      </w:tr>
      <w:tr w:rsidR="00DC12D5" w:rsidRPr="009B6CE6" w14:paraId="63330102" w14:textId="77777777" w:rsidTr="003C5D31">
        <w:tc>
          <w:tcPr>
            <w:tcW w:w="1461" w:type="dxa"/>
            <w:vMerge/>
          </w:tcPr>
          <w:p w14:paraId="46B15608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1C3E4C3F" w14:textId="62E41736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1CFFD079" w14:textId="3FCB8AAF" w:rsidR="00DC12D5" w:rsidRPr="009B6CE6" w:rsidRDefault="00DC12D5" w:rsidP="003B3F7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CED85A8" w14:textId="0B41CF7D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5F2D2D62" w14:textId="268D914B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317D87FD" w14:textId="77777777" w:rsidTr="003C5D31">
        <w:tc>
          <w:tcPr>
            <w:tcW w:w="14786" w:type="dxa"/>
            <w:gridSpan w:val="5"/>
          </w:tcPr>
          <w:p w14:paraId="36BAA5F5" w14:textId="77777777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7C71C300" w14:textId="77777777" w:rsidTr="003C5D31">
        <w:tc>
          <w:tcPr>
            <w:tcW w:w="1461" w:type="dxa"/>
            <w:vMerge w:val="restart"/>
          </w:tcPr>
          <w:p w14:paraId="37D6C289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вторник</w:t>
            </w:r>
          </w:p>
        </w:tc>
        <w:tc>
          <w:tcPr>
            <w:tcW w:w="2811" w:type="dxa"/>
          </w:tcPr>
          <w:p w14:paraId="44F1E281" w14:textId="5C4AF55E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1.чтение</w:t>
            </w:r>
          </w:p>
        </w:tc>
        <w:tc>
          <w:tcPr>
            <w:tcW w:w="3065" w:type="dxa"/>
          </w:tcPr>
          <w:p w14:paraId="0E8B3573" w14:textId="24FF6F43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чтение</w:t>
            </w:r>
          </w:p>
        </w:tc>
        <w:tc>
          <w:tcPr>
            <w:tcW w:w="3544" w:type="dxa"/>
          </w:tcPr>
          <w:p w14:paraId="0D8E344D" w14:textId="042BA201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чтение</w:t>
            </w:r>
          </w:p>
        </w:tc>
        <w:tc>
          <w:tcPr>
            <w:tcW w:w="3905" w:type="dxa"/>
          </w:tcPr>
          <w:p w14:paraId="2379384E" w14:textId="69146AE2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чтение</w:t>
            </w:r>
          </w:p>
        </w:tc>
      </w:tr>
      <w:tr w:rsidR="00DC12D5" w:rsidRPr="009B6CE6" w14:paraId="43A11D20" w14:textId="77777777" w:rsidTr="003C5D31">
        <w:tc>
          <w:tcPr>
            <w:tcW w:w="1461" w:type="dxa"/>
            <w:vMerge/>
          </w:tcPr>
          <w:p w14:paraId="3352DFD2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0D6148D8" w14:textId="778913BF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065" w:type="dxa"/>
          </w:tcPr>
          <w:p w14:paraId="683439DE" w14:textId="0B9C93B4" w:rsidR="00DC12D5" w:rsidRPr="009B6CE6" w:rsidRDefault="00DC12D5" w:rsidP="004A5B10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2. </w:t>
            </w:r>
            <w:r w:rsidR="003B3F7A">
              <w:rPr>
                <w:sz w:val="18"/>
                <w:szCs w:val="18"/>
              </w:rPr>
              <w:t>математика</w:t>
            </w:r>
          </w:p>
        </w:tc>
        <w:tc>
          <w:tcPr>
            <w:tcW w:w="3544" w:type="dxa"/>
          </w:tcPr>
          <w:p w14:paraId="369CEAB7" w14:textId="67490DDB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905" w:type="dxa"/>
          </w:tcPr>
          <w:p w14:paraId="3CE54BFE" w14:textId="3188B66F" w:rsidR="00DC12D5" w:rsidRPr="009107F4" w:rsidRDefault="00DC12D5" w:rsidP="00D614C2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2. </w:t>
            </w:r>
            <w:r w:rsidR="003B3F7A">
              <w:rPr>
                <w:sz w:val="18"/>
                <w:szCs w:val="18"/>
              </w:rPr>
              <w:t xml:space="preserve">математика </w:t>
            </w:r>
          </w:p>
        </w:tc>
      </w:tr>
      <w:tr w:rsidR="00DC12D5" w:rsidRPr="009B6CE6" w14:paraId="43108384" w14:textId="77777777" w:rsidTr="003C5D31">
        <w:tc>
          <w:tcPr>
            <w:tcW w:w="1461" w:type="dxa"/>
            <w:vMerge/>
          </w:tcPr>
          <w:p w14:paraId="16E723E7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3C590F23" w14:textId="69B8AC98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3.математика</w:t>
            </w:r>
          </w:p>
        </w:tc>
        <w:tc>
          <w:tcPr>
            <w:tcW w:w="3065" w:type="dxa"/>
          </w:tcPr>
          <w:p w14:paraId="3FA690B9" w14:textId="244DFECA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3. </w:t>
            </w:r>
            <w:r w:rsidR="003B3F7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544" w:type="dxa"/>
          </w:tcPr>
          <w:p w14:paraId="740AEF55" w14:textId="1FA2FDE5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3. </w:t>
            </w:r>
            <w:r w:rsidR="003B3F7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905" w:type="dxa"/>
          </w:tcPr>
          <w:p w14:paraId="628C7FD2" w14:textId="2CA3DB58" w:rsidR="00DC12D5" w:rsidRPr="009107F4" w:rsidRDefault="00DC12D5" w:rsidP="00D614C2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3. </w:t>
            </w:r>
            <w:r w:rsidR="003B3F7A">
              <w:rPr>
                <w:sz w:val="18"/>
                <w:szCs w:val="18"/>
              </w:rPr>
              <w:t>русский язык</w:t>
            </w:r>
          </w:p>
        </w:tc>
      </w:tr>
      <w:tr w:rsidR="00DC12D5" w:rsidRPr="009B6CE6" w14:paraId="109AB654" w14:textId="77777777" w:rsidTr="003C5D31">
        <w:tc>
          <w:tcPr>
            <w:tcW w:w="1461" w:type="dxa"/>
            <w:vMerge/>
          </w:tcPr>
          <w:p w14:paraId="6B922BD4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61A84BCA" w14:textId="050AFFAA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окружающий мир</w:t>
            </w:r>
          </w:p>
        </w:tc>
        <w:tc>
          <w:tcPr>
            <w:tcW w:w="3065" w:type="dxa"/>
          </w:tcPr>
          <w:p w14:paraId="10707441" w14:textId="067DBA8C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544" w:type="dxa"/>
          </w:tcPr>
          <w:p w14:paraId="45289C5B" w14:textId="2CCD725F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математика</w:t>
            </w:r>
          </w:p>
        </w:tc>
        <w:tc>
          <w:tcPr>
            <w:tcW w:w="3905" w:type="dxa"/>
          </w:tcPr>
          <w:p w14:paraId="4203387C" w14:textId="089EED28" w:rsidR="00DC12D5" w:rsidRPr="009107F4" w:rsidRDefault="00DC12D5" w:rsidP="00D614C2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английский язык</w:t>
            </w:r>
          </w:p>
        </w:tc>
      </w:tr>
      <w:tr w:rsidR="00DC12D5" w:rsidRPr="009B6CE6" w14:paraId="038E0248" w14:textId="77777777" w:rsidTr="003C5D31">
        <w:tc>
          <w:tcPr>
            <w:tcW w:w="1461" w:type="dxa"/>
            <w:vMerge/>
          </w:tcPr>
          <w:p w14:paraId="1A5180B8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43C3E245" w14:textId="1F3FDBD1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физическая культура</w:t>
            </w:r>
          </w:p>
        </w:tc>
        <w:tc>
          <w:tcPr>
            <w:tcW w:w="3065" w:type="dxa"/>
          </w:tcPr>
          <w:p w14:paraId="4CCC3939" w14:textId="1F2B2686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физическая культура</w:t>
            </w:r>
          </w:p>
        </w:tc>
        <w:tc>
          <w:tcPr>
            <w:tcW w:w="3544" w:type="dxa"/>
          </w:tcPr>
          <w:p w14:paraId="51BC1679" w14:textId="0E3C6BA0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физическая культура</w:t>
            </w:r>
          </w:p>
        </w:tc>
        <w:tc>
          <w:tcPr>
            <w:tcW w:w="3905" w:type="dxa"/>
          </w:tcPr>
          <w:p w14:paraId="37B706D6" w14:textId="1F2F6589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физическая культура</w:t>
            </w:r>
          </w:p>
        </w:tc>
      </w:tr>
      <w:tr w:rsidR="00DC12D5" w:rsidRPr="009B6CE6" w14:paraId="004E87E9" w14:textId="77777777" w:rsidTr="003C5D31">
        <w:tc>
          <w:tcPr>
            <w:tcW w:w="1461" w:type="dxa"/>
            <w:vMerge/>
          </w:tcPr>
          <w:p w14:paraId="79FA4305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10E9FFDE" w14:textId="495F2422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7C09B499" w14:textId="23BAC725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B624054" w14:textId="3441301E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234A9BFA" w14:textId="4783B881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7E558E39" w14:textId="77777777" w:rsidTr="003C5D31">
        <w:tc>
          <w:tcPr>
            <w:tcW w:w="14786" w:type="dxa"/>
            <w:gridSpan w:val="5"/>
          </w:tcPr>
          <w:p w14:paraId="5FC0B110" w14:textId="77777777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73CC10FB" w14:textId="77777777" w:rsidTr="003C5D31">
        <w:tc>
          <w:tcPr>
            <w:tcW w:w="1461" w:type="dxa"/>
            <w:vMerge w:val="restart"/>
          </w:tcPr>
          <w:p w14:paraId="333E2003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среда</w:t>
            </w:r>
          </w:p>
        </w:tc>
        <w:tc>
          <w:tcPr>
            <w:tcW w:w="2811" w:type="dxa"/>
          </w:tcPr>
          <w:p w14:paraId="715EDDF1" w14:textId="02F67A1F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1.чтение</w:t>
            </w:r>
          </w:p>
        </w:tc>
        <w:tc>
          <w:tcPr>
            <w:tcW w:w="3065" w:type="dxa"/>
          </w:tcPr>
          <w:p w14:paraId="5F7551FF" w14:textId="72CEC7BB" w:rsidR="00DC12D5" w:rsidRPr="009B6CE6" w:rsidRDefault="00DC12D5" w:rsidP="004A5B10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1. </w:t>
            </w:r>
            <w:r w:rsidR="003B3F7A">
              <w:rPr>
                <w:sz w:val="18"/>
                <w:szCs w:val="18"/>
              </w:rPr>
              <w:t>чтение</w:t>
            </w:r>
          </w:p>
        </w:tc>
        <w:tc>
          <w:tcPr>
            <w:tcW w:w="3544" w:type="dxa"/>
          </w:tcPr>
          <w:p w14:paraId="32D78FC2" w14:textId="6990044C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окружающий мир</w:t>
            </w:r>
          </w:p>
        </w:tc>
        <w:tc>
          <w:tcPr>
            <w:tcW w:w="3905" w:type="dxa"/>
          </w:tcPr>
          <w:p w14:paraId="12B2E371" w14:textId="195B392D" w:rsidR="00DC12D5" w:rsidRPr="009107F4" w:rsidRDefault="00DC12D5" w:rsidP="004A5B10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1. </w:t>
            </w:r>
            <w:r w:rsidR="003B3F7A">
              <w:rPr>
                <w:sz w:val="18"/>
                <w:szCs w:val="18"/>
              </w:rPr>
              <w:t>чтение</w:t>
            </w:r>
          </w:p>
        </w:tc>
      </w:tr>
      <w:tr w:rsidR="00DC12D5" w:rsidRPr="009B6CE6" w14:paraId="5E264D44" w14:textId="77777777" w:rsidTr="003C5D31">
        <w:tc>
          <w:tcPr>
            <w:tcW w:w="1461" w:type="dxa"/>
            <w:vMerge/>
          </w:tcPr>
          <w:p w14:paraId="76B47074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034B1B57" w14:textId="57155BA7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065" w:type="dxa"/>
          </w:tcPr>
          <w:p w14:paraId="73647C32" w14:textId="79C1CC34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2.математика</w:t>
            </w:r>
          </w:p>
        </w:tc>
        <w:tc>
          <w:tcPr>
            <w:tcW w:w="3544" w:type="dxa"/>
          </w:tcPr>
          <w:p w14:paraId="70FD6EB8" w14:textId="36AF5239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905" w:type="dxa"/>
          </w:tcPr>
          <w:p w14:paraId="458D709F" w14:textId="422854EE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</w:t>
            </w:r>
          </w:p>
        </w:tc>
      </w:tr>
      <w:tr w:rsidR="00DC12D5" w:rsidRPr="009B6CE6" w14:paraId="1641FAD2" w14:textId="77777777" w:rsidTr="003C5D31">
        <w:tc>
          <w:tcPr>
            <w:tcW w:w="1461" w:type="dxa"/>
            <w:vMerge/>
          </w:tcPr>
          <w:p w14:paraId="7E6F0ACF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04FE90A1" w14:textId="228A10A5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3.математика</w:t>
            </w:r>
          </w:p>
        </w:tc>
        <w:tc>
          <w:tcPr>
            <w:tcW w:w="3065" w:type="dxa"/>
          </w:tcPr>
          <w:p w14:paraId="34FF137B" w14:textId="0F7FD3D7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3.</w:t>
            </w:r>
            <w:r w:rsidR="003B3F7A">
              <w:rPr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3544" w:type="dxa"/>
          </w:tcPr>
          <w:p w14:paraId="389B28DB" w14:textId="15A8BF6F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3.</w:t>
            </w:r>
            <w:r w:rsidR="007071BA" w:rsidRPr="009B6CE6">
              <w:rPr>
                <w:sz w:val="18"/>
                <w:szCs w:val="18"/>
              </w:rPr>
              <w:t xml:space="preserve"> </w:t>
            </w:r>
            <w:r w:rsidR="003B3F7A">
              <w:rPr>
                <w:sz w:val="18"/>
                <w:szCs w:val="18"/>
              </w:rPr>
              <w:t>математика</w:t>
            </w:r>
          </w:p>
        </w:tc>
        <w:tc>
          <w:tcPr>
            <w:tcW w:w="3905" w:type="dxa"/>
          </w:tcPr>
          <w:p w14:paraId="337B24DD" w14:textId="003722F4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русский  язык</w:t>
            </w:r>
          </w:p>
        </w:tc>
      </w:tr>
      <w:tr w:rsidR="00DC12D5" w:rsidRPr="009B6CE6" w14:paraId="459F742C" w14:textId="77777777" w:rsidTr="003C5D31">
        <w:tc>
          <w:tcPr>
            <w:tcW w:w="1461" w:type="dxa"/>
            <w:vMerge/>
          </w:tcPr>
          <w:p w14:paraId="7C3FF72B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3CFA2542" w14:textId="201A3F6E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музыка</w:t>
            </w:r>
          </w:p>
        </w:tc>
        <w:tc>
          <w:tcPr>
            <w:tcW w:w="3065" w:type="dxa"/>
          </w:tcPr>
          <w:p w14:paraId="63741989" w14:textId="4BCD4D1C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544" w:type="dxa"/>
          </w:tcPr>
          <w:p w14:paraId="78047E53" w14:textId="115E76B4" w:rsidR="00DC12D5" w:rsidRPr="009B6CE6" w:rsidRDefault="00DC12D5" w:rsidP="00D614C2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905" w:type="dxa"/>
          </w:tcPr>
          <w:p w14:paraId="5F6F2306" w14:textId="0EBD62D1" w:rsidR="00DC12D5" w:rsidRPr="009107F4" w:rsidRDefault="00DC12D5" w:rsidP="004A5B10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английский язык</w:t>
            </w:r>
          </w:p>
        </w:tc>
      </w:tr>
      <w:tr w:rsidR="00DC12D5" w:rsidRPr="009B6CE6" w14:paraId="159E31DE" w14:textId="77777777" w:rsidTr="003C5D31">
        <w:tc>
          <w:tcPr>
            <w:tcW w:w="1461" w:type="dxa"/>
            <w:vMerge/>
          </w:tcPr>
          <w:p w14:paraId="11389168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422EF8F4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1F118EFF" w14:textId="1E839120" w:rsidR="00DC12D5" w:rsidRPr="009B6CE6" w:rsidRDefault="00DC12D5" w:rsidP="00DC12D5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5. </w:t>
            </w:r>
            <w:r w:rsidR="003B3F7A">
              <w:rPr>
                <w:sz w:val="18"/>
                <w:szCs w:val="18"/>
              </w:rPr>
              <w:t>музыка</w:t>
            </w:r>
          </w:p>
        </w:tc>
        <w:tc>
          <w:tcPr>
            <w:tcW w:w="3544" w:type="dxa"/>
          </w:tcPr>
          <w:p w14:paraId="7FA784C1" w14:textId="17695005" w:rsidR="00DC12D5" w:rsidRPr="009B6CE6" w:rsidRDefault="00DC12D5" w:rsidP="00DC12D5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5. </w:t>
            </w:r>
            <w:r w:rsidR="003B3F7A">
              <w:rPr>
                <w:sz w:val="18"/>
                <w:szCs w:val="18"/>
              </w:rPr>
              <w:t>музыка</w:t>
            </w:r>
          </w:p>
        </w:tc>
        <w:tc>
          <w:tcPr>
            <w:tcW w:w="3905" w:type="dxa"/>
          </w:tcPr>
          <w:p w14:paraId="589CE230" w14:textId="0C95E198" w:rsidR="00DC12D5" w:rsidRPr="009107F4" w:rsidRDefault="00DC12D5" w:rsidP="00DC12D5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5. </w:t>
            </w:r>
            <w:r w:rsidR="003B3F7A">
              <w:rPr>
                <w:sz w:val="18"/>
                <w:szCs w:val="18"/>
              </w:rPr>
              <w:t>музыка</w:t>
            </w:r>
          </w:p>
        </w:tc>
      </w:tr>
      <w:tr w:rsidR="00DC12D5" w:rsidRPr="009B6CE6" w14:paraId="015BC656" w14:textId="77777777" w:rsidTr="003C5D31">
        <w:tc>
          <w:tcPr>
            <w:tcW w:w="1461" w:type="dxa"/>
            <w:vMerge/>
          </w:tcPr>
          <w:p w14:paraId="70EBD0BC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21B3BA41" w14:textId="6AB8A8D0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06FD1021" w14:textId="6993D896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5608487" w14:textId="30C729E7" w:rsidR="00DC12D5" w:rsidRPr="009B6CE6" w:rsidRDefault="00DC12D5" w:rsidP="003B3F7A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52C8EDE8" w14:textId="272AE730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4A002F05" w14:textId="77777777" w:rsidTr="003C5D31">
        <w:tc>
          <w:tcPr>
            <w:tcW w:w="14786" w:type="dxa"/>
            <w:gridSpan w:val="5"/>
          </w:tcPr>
          <w:p w14:paraId="38D477AE" w14:textId="77777777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2CCA4C91" w14:textId="77777777" w:rsidTr="003C5D31">
        <w:tc>
          <w:tcPr>
            <w:tcW w:w="1461" w:type="dxa"/>
            <w:vMerge w:val="restart"/>
          </w:tcPr>
          <w:p w14:paraId="0418ABD6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четверг</w:t>
            </w:r>
          </w:p>
        </w:tc>
        <w:tc>
          <w:tcPr>
            <w:tcW w:w="2811" w:type="dxa"/>
          </w:tcPr>
          <w:p w14:paraId="4184DC20" w14:textId="01A5570A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1.чтение</w:t>
            </w:r>
          </w:p>
        </w:tc>
        <w:tc>
          <w:tcPr>
            <w:tcW w:w="3065" w:type="dxa"/>
          </w:tcPr>
          <w:p w14:paraId="20FD97FC" w14:textId="34BF41F0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окружающий мир</w:t>
            </w:r>
          </w:p>
        </w:tc>
        <w:tc>
          <w:tcPr>
            <w:tcW w:w="3544" w:type="dxa"/>
          </w:tcPr>
          <w:p w14:paraId="3BBC68A7" w14:textId="2EF35970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чтение</w:t>
            </w:r>
          </w:p>
        </w:tc>
        <w:tc>
          <w:tcPr>
            <w:tcW w:w="3905" w:type="dxa"/>
          </w:tcPr>
          <w:p w14:paraId="46079ACC" w14:textId="29E6A9D8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окружающий мир</w:t>
            </w:r>
          </w:p>
        </w:tc>
      </w:tr>
      <w:tr w:rsidR="00DC12D5" w:rsidRPr="009B6CE6" w14:paraId="605C8124" w14:textId="77777777" w:rsidTr="003C5D31">
        <w:tc>
          <w:tcPr>
            <w:tcW w:w="1461" w:type="dxa"/>
            <w:vMerge/>
          </w:tcPr>
          <w:p w14:paraId="67E822F3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4F91C108" w14:textId="7592E30A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065" w:type="dxa"/>
          </w:tcPr>
          <w:p w14:paraId="25A73A4E" w14:textId="57F4D33F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2.математика</w:t>
            </w:r>
          </w:p>
        </w:tc>
        <w:tc>
          <w:tcPr>
            <w:tcW w:w="3544" w:type="dxa"/>
          </w:tcPr>
          <w:p w14:paraId="1B74997B" w14:textId="22D9524E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2.русский </w:t>
            </w:r>
            <w:r w:rsidR="003B3F7A">
              <w:rPr>
                <w:sz w:val="18"/>
                <w:szCs w:val="18"/>
              </w:rPr>
              <w:t>язык</w:t>
            </w:r>
          </w:p>
        </w:tc>
        <w:tc>
          <w:tcPr>
            <w:tcW w:w="3905" w:type="dxa"/>
          </w:tcPr>
          <w:p w14:paraId="6330C0AC" w14:textId="0CDB87D8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</w:t>
            </w:r>
          </w:p>
        </w:tc>
      </w:tr>
      <w:tr w:rsidR="00DC12D5" w:rsidRPr="009B6CE6" w14:paraId="67BBA400" w14:textId="77777777" w:rsidTr="003C5D31">
        <w:tc>
          <w:tcPr>
            <w:tcW w:w="1461" w:type="dxa"/>
            <w:vMerge/>
          </w:tcPr>
          <w:p w14:paraId="57D3292E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5ADFA127" w14:textId="74A09C8B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3.математика</w:t>
            </w:r>
          </w:p>
        </w:tc>
        <w:tc>
          <w:tcPr>
            <w:tcW w:w="3065" w:type="dxa"/>
          </w:tcPr>
          <w:p w14:paraId="50362E08" w14:textId="0A1CBF72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3.русский язык</w:t>
            </w:r>
          </w:p>
        </w:tc>
        <w:tc>
          <w:tcPr>
            <w:tcW w:w="3544" w:type="dxa"/>
          </w:tcPr>
          <w:p w14:paraId="4990D314" w14:textId="4BD2EDB7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математика</w:t>
            </w:r>
          </w:p>
        </w:tc>
        <w:tc>
          <w:tcPr>
            <w:tcW w:w="3905" w:type="dxa"/>
          </w:tcPr>
          <w:p w14:paraId="53FE8EDD" w14:textId="704CB4A3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русский язык</w:t>
            </w:r>
          </w:p>
        </w:tc>
      </w:tr>
      <w:tr w:rsidR="00DC12D5" w:rsidRPr="009B6CE6" w14:paraId="6AE91678" w14:textId="77777777" w:rsidTr="003C5D31">
        <w:tc>
          <w:tcPr>
            <w:tcW w:w="1461" w:type="dxa"/>
            <w:vMerge/>
          </w:tcPr>
          <w:p w14:paraId="248F8D89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32358C13" w14:textId="1C480C80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065" w:type="dxa"/>
          </w:tcPr>
          <w:p w14:paraId="4B4B7D6F" w14:textId="30F7BC56" w:rsidR="00DC12D5" w:rsidRPr="009B6CE6" w:rsidRDefault="003B3F7A" w:rsidP="00DC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чтение</w:t>
            </w:r>
          </w:p>
        </w:tc>
        <w:tc>
          <w:tcPr>
            <w:tcW w:w="3544" w:type="dxa"/>
          </w:tcPr>
          <w:p w14:paraId="2A17DE92" w14:textId="4EDC2603" w:rsidR="00DC12D5" w:rsidRPr="009B6CE6" w:rsidRDefault="003B3F7A" w:rsidP="00DC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окружающий мир</w:t>
            </w:r>
          </w:p>
        </w:tc>
        <w:tc>
          <w:tcPr>
            <w:tcW w:w="3905" w:type="dxa"/>
          </w:tcPr>
          <w:p w14:paraId="70C2594F" w14:textId="7CA6ED1A" w:rsidR="00DC12D5" w:rsidRPr="009107F4" w:rsidRDefault="003B3F7A" w:rsidP="00DC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чтение</w:t>
            </w:r>
          </w:p>
        </w:tc>
      </w:tr>
      <w:tr w:rsidR="00DC12D5" w:rsidRPr="009B6CE6" w14:paraId="411F6FE8" w14:textId="77777777" w:rsidTr="003C5D31">
        <w:tc>
          <w:tcPr>
            <w:tcW w:w="1461" w:type="dxa"/>
            <w:vMerge/>
          </w:tcPr>
          <w:p w14:paraId="0B0FF3A8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7E032375" w14:textId="1E361EA3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59743EE1" w14:textId="74C509AC" w:rsidR="00DC12D5" w:rsidRPr="009B6CE6" w:rsidRDefault="00DC12D5" w:rsidP="00DC12D5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5. </w:t>
            </w:r>
            <w:r w:rsidR="003B3F7A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544" w:type="dxa"/>
          </w:tcPr>
          <w:p w14:paraId="5B9D35D9" w14:textId="027878F5" w:rsidR="00DC12D5" w:rsidRPr="009B6CE6" w:rsidRDefault="00DC12D5" w:rsidP="00DC12D5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5. </w:t>
            </w:r>
            <w:r w:rsidR="003B3F7A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905" w:type="dxa"/>
          </w:tcPr>
          <w:p w14:paraId="3927A631" w14:textId="77777777" w:rsidR="00DC12D5" w:rsidRPr="009107F4" w:rsidRDefault="00DC12D5" w:rsidP="00DC12D5">
            <w:pPr>
              <w:rPr>
                <w:sz w:val="18"/>
                <w:szCs w:val="18"/>
              </w:rPr>
            </w:pPr>
          </w:p>
        </w:tc>
      </w:tr>
      <w:tr w:rsidR="00DC12D5" w:rsidRPr="009B6CE6" w14:paraId="2C166F08" w14:textId="77777777" w:rsidTr="003C5D31">
        <w:tc>
          <w:tcPr>
            <w:tcW w:w="1461" w:type="dxa"/>
            <w:vMerge/>
          </w:tcPr>
          <w:p w14:paraId="6E14E368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3264FB9A" w14:textId="69015B97" w:rsidR="00DC12D5" w:rsidRPr="009B6CE6" w:rsidRDefault="00DC12D5" w:rsidP="003C5D3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65" w:type="dxa"/>
          </w:tcPr>
          <w:p w14:paraId="67150F4C" w14:textId="5B021404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F8B3F9" w14:textId="466DBEF3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391D175F" w14:textId="07ED7695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7EC22BED" w14:textId="77777777" w:rsidTr="003C5D31">
        <w:tc>
          <w:tcPr>
            <w:tcW w:w="14786" w:type="dxa"/>
            <w:gridSpan w:val="5"/>
          </w:tcPr>
          <w:p w14:paraId="73AE3F60" w14:textId="77777777" w:rsidR="00DC12D5" w:rsidRPr="009107F4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0D8FD7AE" w14:textId="77777777" w:rsidTr="003C5D31">
        <w:tc>
          <w:tcPr>
            <w:tcW w:w="1461" w:type="dxa"/>
            <w:vMerge w:val="restart"/>
          </w:tcPr>
          <w:p w14:paraId="7A1C0C38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пятница</w:t>
            </w:r>
          </w:p>
        </w:tc>
        <w:tc>
          <w:tcPr>
            <w:tcW w:w="2811" w:type="dxa"/>
          </w:tcPr>
          <w:p w14:paraId="210DBA8E" w14:textId="6CC323C8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1. </w:t>
            </w:r>
            <w:r w:rsidR="007C1915" w:rsidRPr="009B6CE6">
              <w:rPr>
                <w:sz w:val="18"/>
                <w:szCs w:val="18"/>
              </w:rPr>
              <w:t xml:space="preserve">окружающий </w:t>
            </w:r>
            <w:r w:rsidR="003B3F7A">
              <w:rPr>
                <w:sz w:val="18"/>
                <w:szCs w:val="18"/>
              </w:rPr>
              <w:t>мир</w:t>
            </w:r>
          </w:p>
        </w:tc>
        <w:tc>
          <w:tcPr>
            <w:tcW w:w="3065" w:type="dxa"/>
          </w:tcPr>
          <w:p w14:paraId="26BA96F4" w14:textId="6C287CD2" w:rsidR="00DC12D5" w:rsidRPr="009B6CE6" w:rsidRDefault="00DC12D5" w:rsidP="004A5B10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1. </w:t>
            </w:r>
            <w:r w:rsidR="003B3F7A">
              <w:rPr>
                <w:sz w:val="18"/>
                <w:szCs w:val="18"/>
              </w:rPr>
              <w:t>чтение</w:t>
            </w:r>
          </w:p>
        </w:tc>
        <w:tc>
          <w:tcPr>
            <w:tcW w:w="3544" w:type="dxa"/>
          </w:tcPr>
          <w:p w14:paraId="5F3DDF69" w14:textId="02CEF799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1. </w:t>
            </w:r>
            <w:r w:rsidR="003B3F7A">
              <w:rPr>
                <w:sz w:val="18"/>
                <w:szCs w:val="18"/>
              </w:rPr>
              <w:t>чтение</w:t>
            </w:r>
          </w:p>
        </w:tc>
        <w:tc>
          <w:tcPr>
            <w:tcW w:w="3905" w:type="dxa"/>
          </w:tcPr>
          <w:p w14:paraId="63B0B801" w14:textId="0770D063" w:rsidR="00DC12D5" w:rsidRPr="009107F4" w:rsidRDefault="00DC12D5" w:rsidP="004A5B10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1. </w:t>
            </w:r>
            <w:r w:rsidR="003B3F7A">
              <w:rPr>
                <w:sz w:val="18"/>
                <w:szCs w:val="18"/>
              </w:rPr>
              <w:t>чтение</w:t>
            </w:r>
          </w:p>
        </w:tc>
      </w:tr>
      <w:tr w:rsidR="00DC12D5" w:rsidRPr="009B6CE6" w14:paraId="32428E22" w14:textId="77777777" w:rsidTr="003C5D31">
        <w:tc>
          <w:tcPr>
            <w:tcW w:w="1461" w:type="dxa"/>
            <w:vMerge/>
          </w:tcPr>
          <w:p w14:paraId="6251F577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7D42CC77" w14:textId="4BC805BC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065" w:type="dxa"/>
          </w:tcPr>
          <w:p w14:paraId="06AAE333" w14:textId="46B1CFD5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544" w:type="dxa"/>
          </w:tcPr>
          <w:p w14:paraId="64DAD9A4" w14:textId="2D93D88D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язык</w:t>
            </w:r>
          </w:p>
        </w:tc>
        <w:tc>
          <w:tcPr>
            <w:tcW w:w="3905" w:type="dxa"/>
          </w:tcPr>
          <w:p w14:paraId="3ADC58AC" w14:textId="104B750A" w:rsidR="00DC12D5" w:rsidRPr="009107F4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русский язык</w:t>
            </w:r>
          </w:p>
        </w:tc>
      </w:tr>
      <w:tr w:rsidR="00DC12D5" w:rsidRPr="009B6CE6" w14:paraId="14304359" w14:textId="77777777" w:rsidTr="003C5D31">
        <w:trPr>
          <w:trHeight w:val="136"/>
        </w:trPr>
        <w:tc>
          <w:tcPr>
            <w:tcW w:w="1461" w:type="dxa"/>
            <w:vMerge/>
          </w:tcPr>
          <w:p w14:paraId="3E538B6A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26182BEA" w14:textId="529F82D0" w:rsidR="00DC12D5" w:rsidRPr="009B6CE6" w:rsidRDefault="00DC12D5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6CE6">
              <w:rPr>
                <w:sz w:val="18"/>
                <w:szCs w:val="18"/>
              </w:rPr>
              <w:t xml:space="preserve">. </w:t>
            </w:r>
            <w:r w:rsidR="003B3F7A">
              <w:rPr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3065" w:type="dxa"/>
          </w:tcPr>
          <w:p w14:paraId="085971A6" w14:textId="4B2E7F96" w:rsidR="00DC12D5" w:rsidRPr="009B6CE6" w:rsidRDefault="00DC12D5" w:rsidP="00707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6CE6">
              <w:rPr>
                <w:sz w:val="18"/>
                <w:szCs w:val="18"/>
              </w:rPr>
              <w:t xml:space="preserve">. </w:t>
            </w:r>
            <w:r w:rsidR="003B3F7A">
              <w:rPr>
                <w:sz w:val="18"/>
                <w:szCs w:val="18"/>
              </w:rPr>
              <w:t>ИЗО</w:t>
            </w:r>
          </w:p>
        </w:tc>
        <w:tc>
          <w:tcPr>
            <w:tcW w:w="3544" w:type="dxa"/>
          </w:tcPr>
          <w:p w14:paraId="6A69A546" w14:textId="4D8AE8EA" w:rsidR="00DC12D5" w:rsidRPr="009B6CE6" w:rsidRDefault="00DC12D5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6CE6">
              <w:rPr>
                <w:sz w:val="18"/>
                <w:szCs w:val="18"/>
              </w:rPr>
              <w:t>.</w:t>
            </w:r>
            <w:r w:rsidR="003B3F7A">
              <w:rPr>
                <w:sz w:val="18"/>
                <w:szCs w:val="18"/>
              </w:rPr>
              <w:t xml:space="preserve"> читательская грамотность</w:t>
            </w:r>
          </w:p>
        </w:tc>
        <w:tc>
          <w:tcPr>
            <w:tcW w:w="3905" w:type="dxa"/>
          </w:tcPr>
          <w:p w14:paraId="71F66291" w14:textId="4B3B90D4" w:rsidR="00DC12D5" w:rsidRPr="009107F4" w:rsidRDefault="00DC12D5" w:rsidP="007071BA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>3.</w:t>
            </w:r>
            <w:r w:rsidR="004A5B10" w:rsidRPr="009107F4">
              <w:rPr>
                <w:sz w:val="18"/>
                <w:szCs w:val="18"/>
              </w:rPr>
              <w:t xml:space="preserve"> </w:t>
            </w:r>
            <w:r w:rsidR="003B3F7A">
              <w:rPr>
                <w:sz w:val="18"/>
                <w:szCs w:val="18"/>
              </w:rPr>
              <w:t>ИЗО</w:t>
            </w:r>
          </w:p>
        </w:tc>
      </w:tr>
      <w:tr w:rsidR="00DC12D5" w:rsidRPr="009B6CE6" w14:paraId="15D5C0FC" w14:textId="77777777" w:rsidTr="003C5D31">
        <w:tc>
          <w:tcPr>
            <w:tcW w:w="1461" w:type="dxa"/>
            <w:vMerge/>
          </w:tcPr>
          <w:p w14:paraId="1A946BC0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4AF663FD" w14:textId="199B8BF0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ИЗО</w:t>
            </w:r>
          </w:p>
        </w:tc>
        <w:tc>
          <w:tcPr>
            <w:tcW w:w="3065" w:type="dxa"/>
          </w:tcPr>
          <w:p w14:paraId="6966C670" w14:textId="44BF3512" w:rsidR="00DC12D5" w:rsidRPr="009B6CE6" w:rsidRDefault="00DC12D5" w:rsidP="007071BA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3544" w:type="dxa"/>
          </w:tcPr>
          <w:p w14:paraId="26D79540" w14:textId="3C96CAAA" w:rsidR="00DC12D5" w:rsidRPr="009B6CE6" w:rsidRDefault="003B3F7A" w:rsidP="003C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ИЗО</w:t>
            </w:r>
          </w:p>
        </w:tc>
        <w:tc>
          <w:tcPr>
            <w:tcW w:w="3905" w:type="dxa"/>
          </w:tcPr>
          <w:p w14:paraId="37857491" w14:textId="1D95122D" w:rsidR="00DC12D5" w:rsidRPr="009107F4" w:rsidRDefault="00DC12D5" w:rsidP="007071BA">
            <w:pPr>
              <w:rPr>
                <w:sz w:val="18"/>
                <w:szCs w:val="18"/>
              </w:rPr>
            </w:pPr>
            <w:r w:rsidRPr="009107F4">
              <w:rPr>
                <w:sz w:val="18"/>
                <w:szCs w:val="18"/>
              </w:rPr>
              <w:t xml:space="preserve">4. </w:t>
            </w:r>
            <w:r w:rsidR="003B3F7A">
              <w:rPr>
                <w:sz w:val="18"/>
                <w:szCs w:val="18"/>
              </w:rPr>
              <w:t>ОРКСЭ</w:t>
            </w:r>
          </w:p>
        </w:tc>
      </w:tr>
      <w:tr w:rsidR="00DC57EB" w:rsidRPr="009B6CE6" w14:paraId="545A1E97" w14:textId="77777777" w:rsidTr="003C5D31">
        <w:tc>
          <w:tcPr>
            <w:tcW w:w="1461" w:type="dxa"/>
            <w:vMerge/>
          </w:tcPr>
          <w:p w14:paraId="44594303" w14:textId="77777777" w:rsidR="00DC57EB" w:rsidRPr="009B6CE6" w:rsidRDefault="00DC57EB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2F6C9E29" w14:textId="77777777" w:rsidR="00DC57EB" w:rsidRPr="009B6CE6" w:rsidRDefault="00DC57EB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74FC5D17" w14:textId="77777777" w:rsidR="00DC57EB" w:rsidRPr="009B6CE6" w:rsidRDefault="00DC57EB" w:rsidP="007071B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08C1F2A" w14:textId="77777777" w:rsidR="00DC57EB" w:rsidRPr="009B6CE6" w:rsidRDefault="00DC57EB" w:rsidP="003C5D31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6A943FA2" w14:textId="780D2379" w:rsidR="00DC57EB" w:rsidRPr="009B6CE6" w:rsidRDefault="00DC57EB" w:rsidP="00707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107F4">
              <w:t xml:space="preserve"> </w:t>
            </w:r>
            <w:r w:rsidR="003B3F7A">
              <w:rPr>
                <w:sz w:val="18"/>
                <w:szCs w:val="18"/>
              </w:rPr>
              <w:t xml:space="preserve">технология </w:t>
            </w:r>
          </w:p>
        </w:tc>
      </w:tr>
      <w:tr w:rsidR="00DC12D5" w:rsidRPr="009B6CE6" w14:paraId="1CABABFC" w14:textId="77777777" w:rsidTr="003C5D31">
        <w:tc>
          <w:tcPr>
            <w:tcW w:w="1461" w:type="dxa"/>
            <w:vMerge/>
          </w:tcPr>
          <w:p w14:paraId="2054608C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60089E98" w14:textId="06A59FB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45B90EDA" w14:textId="693765F6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77B8EAB" w14:textId="1E04D1B3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0A1D2F49" w14:textId="6AB05686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7EEFE995" w14:textId="77777777" w:rsidTr="003C5D31">
        <w:tc>
          <w:tcPr>
            <w:tcW w:w="1461" w:type="dxa"/>
          </w:tcPr>
          <w:p w14:paraId="00F19953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14:paraId="4F93B029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14:paraId="6FD9F8C6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829AE1B" w14:textId="77777777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  <w:tc>
          <w:tcPr>
            <w:tcW w:w="3905" w:type="dxa"/>
          </w:tcPr>
          <w:p w14:paraId="12090420" w14:textId="13050186" w:rsidR="00DC12D5" w:rsidRPr="009B6CE6" w:rsidRDefault="00DC12D5" w:rsidP="003C5D31">
            <w:pPr>
              <w:rPr>
                <w:sz w:val="18"/>
                <w:szCs w:val="18"/>
              </w:rPr>
            </w:pPr>
          </w:p>
        </w:tc>
      </w:tr>
      <w:tr w:rsidR="00DC12D5" w:rsidRPr="009B6CE6" w14:paraId="029E698B" w14:textId="77777777" w:rsidTr="003C5D31">
        <w:tc>
          <w:tcPr>
            <w:tcW w:w="1461" w:type="dxa"/>
          </w:tcPr>
          <w:p w14:paraId="54E0EE8A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Итого:</w:t>
            </w:r>
          </w:p>
        </w:tc>
        <w:tc>
          <w:tcPr>
            <w:tcW w:w="2811" w:type="dxa"/>
          </w:tcPr>
          <w:p w14:paraId="542C163F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21ч</w:t>
            </w:r>
          </w:p>
        </w:tc>
        <w:tc>
          <w:tcPr>
            <w:tcW w:w="3065" w:type="dxa"/>
          </w:tcPr>
          <w:p w14:paraId="3A5E613A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23ч</w:t>
            </w:r>
          </w:p>
        </w:tc>
        <w:tc>
          <w:tcPr>
            <w:tcW w:w="3544" w:type="dxa"/>
          </w:tcPr>
          <w:p w14:paraId="51C4CEF4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23ч</w:t>
            </w:r>
          </w:p>
        </w:tc>
        <w:tc>
          <w:tcPr>
            <w:tcW w:w="3905" w:type="dxa"/>
          </w:tcPr>
          <w:p w14:paraId="06443B2A" w14:textId="77777777" w:rsidR="00DC12D5" w:rsidRPr="009B6CE6" w:rsidRDefault="00DC12D5" w:rsidP="003C5D31">
            <w:pPr>
              <w:rPr>
                <w:sz w:val="18"/>
                <w:szCs w:val="18"/>
              </w:rPr>
            </w:pPr>
            <w:r w:rsidRPr="009B6CE6">
              <w:rPr>
                <w:sz w:val="18"/>
                <w:szCs w:val="18"/>
              </w:rPr>
              <w:t>23ч</w:t>
            </w:r>
          </w:p>
        </w:tc>
      </w:tr>
    </w:tbl>
    <w:p w14:paraId="12439E37" w14:textId="77777777" w:rsidR="003A4F51" w:rsidRDefault="003A4F51" w:rsidP="0010449C">
      <w:pPr>
        <w:rPr>
          <w:rFonts w:ascii="Times New Roman" w:hAnsi="Times New Roman" w:cs="Times New Roman"/>
          <w:sz w:val="18"/>
          <w:szCs w:val="18"/>
        </w:rPr>
      </w:pPr>
    </w:p>
    <w:sectPr w:rsidR="003A4F51" w:rsidSect="007E2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88"/>
    <w:rsid w:val="0010449C"/>
    <w:rsid w:val="00234647"/>
    <w:rsid w:val="002965A6"/>
    <w:rsid w:val="003A4F51"/>
    <w:rsid w:val="003B3F7A"/>
    <w:rsid w:val="00464399"/>
    <w:rsid w:val="004A5B10"/>
    <w:rsid w:val="004C6AE6"/>
    <w:rsid w:val="00614EB9"/>
    <w:rsid w:val="00652F32"/>
    <w:rsid w:val="007071BA"/>
    <w:rsid w:val="00782177"/>
    <w:rsid w:val="007C1915"/>
    <w:rsid w:val="007E2E3D"/>
    <w:rsid w:val="00811DAA"/>
    <w:rsid w:val="009107F4"/>
    <w:rsid w:val="00A267B0"/>
    <w:rsid w:val="00CE0A66"/>
    <w:rsid w:val="00D614C2"/>
    <w:rsid w:val="00DB3488"/>
    <w:rsid w:val="00DB6C00"/>
    <w:rsid w:val="00DC12D5"/>
    <w:rsid w:val="00DC57EB"/>
    <w:rsid w:val="00E60E5A"/>
    <w:rsid w:val="00E64FEB"/>
    <w:rsid w:val="00E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тахт</cp:lastModifiedBy>
  <cp:revision>17</cp:revision>
  <cp:lastPrinted>2023-08-22T21:11:00Z</cp:lastPrinted>
  <dcterms:created xsi:type="dcterms:W3CDTF">2020-08-24T13:46:00Z</dcterms:created>
  <dcterms:modified xsi:type="dcterms:W3CDTF">2023-11-07T09:27:00Z</dcterms:modified>
</cp:coreProperties>
</file>